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E9C5" w14:textId="530E03FA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38D009" wp14:editId="18B6C98B">
            <wp:simplePos x="0" y="0"/>
            <wp:positionH relativeFrom="page">
              <wp:posOffset>3293745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3F5C51E1" w14:textId="77777777" w:rsidR="004521AB" w:rsidRPr="00E2373A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6E00A628" w14:textId="08D170D1" w:rsidR="00D67DC9" w:rsidRPr="00E2373A" w:rsidRDefault="00E2373A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sz w:val="28"/>
          <w:szCs w:val="28"/>
        </w:rPr>
        <w:t>FORMATION A LA DIRECTION D’ECOLE INDEPENDANTE – J</w:t>
      </w:r>
      <w:r w:rsidR="005620B9">
        <w:rPr>
          <w:rFonts w:ascii="Titillium Web" w:hAnsi="Titillium Web"/>
          <w:b/>
          <w:bCs/>
          <w:sz w:val="28"/>
          <w:szCs w:val="28"/>
        </w:rPr>
        <w:t>4</w:t>
      </w:r>
      <w:r w:rsidRPr="00E2373A">
        <w:rPr>
          <w:rFonts w:ascii="Titillium Web" w:hAnsi="Titillium Web"/>
          <w:b/>
          <w:bCs/>
          <w:sz w:val="28"/>
          <w:szCs w:val="28"/>
        </w:rPr>
        <w:t xml:space="preserve"> </w:t>
      </w:r>
    </w:p>
    <w:p w14:paraId="206E02CA" w14:textId="536B0564" w:rsidR="00E2373A" w:rsidRPr="00E2373A" w:rsidRDefault="00E2373A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0"/>
          <w:szCs w:val="20"/>
        </w:rPr>
      </w:pPr>
      <w:r w:rsidRPr="00E2373A">
        <w:rPr>
          <w:rFonts w:ascii="Titillium Web" w:hAnsi="Titillium Web"/>
          <w:b/>
          <w:bCs/>
          <w:sz w:val="24"/>
          <w:szCs w:val="24"/>
        </w:rPr>
        <w:t xml:space="preserve">Enjeux et défis </w:t>
      </w:r>
      <w:r w:rsidR="003F3089">
        <w:rPr>
          <w:rFonts w:ascii="Titillium Web" w:hAnsi="Titillium Web"/>
          <w:b/>
          <w:bCs/>
          <w:sz w:val="24"/>
          <w:szCs w:val="24"/>
        </w:rPr>
        <w:t xml:space="preserve">pédagogiques </w:t>
      </w:r>
      <w:r w:rsidRPr="00E2373A">
        <w:rPr>
          <w:rFonts w:ascii="Titillium Web" w:hAnsi="Titillium Web"/>
          <w:b/>
          <w:bCs/>
          <w:sz w:val="24"/>
          <w:szCs w:val="24"/>
        </w:rPr>
        <w:t>du directeur d’établissement : les outils pour mieux diriger son école</w:t>
      </w:r>
    </w:p>
    <w:p w14:paraId="1B676B57" w14:textId="57900DE0" w:rsidR="009A0D60" w:rsidRPr="005A55AB" w:rsidRDefault="00D67DC9" w:rsidP="009A0D60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i/>
          <w:iCs/>
        </w:rPr>
      </w:pPr>
      <w:r w:rsidRPr="005A55AB">
        <w:rPr>
          <w:rFonts w:ascii="Titillium Web" w:hAnsi="Titillium Web"/>
          <w:i/>
          <w:iCs/>
        </w:rPr>
        <w:t xml:space="preserve">Formation </w:t>
      </w:r>
      <w:r w:rsidR="003645D1" w:rsidRPr="005A55AB">
        <w:rPr>
          <w:rFonts w:ascii="Titillium Web" w:hAnsi="Titillium Web"/>
          <w:i/>
          <w:iCs/>
        </w:rPr>
        <w:t>ayant lieu à Paris 14</w:t>
      </w:r>
      <w:r w:rsidR="005A55AB">
        <w:rPr>
          <w:rFonts w:ascii="Titillium Web" w:hAnsi="Titillium Web"/>
          <w:i/>
          <w:iCs/>
        </w:rPr>
        <w:t>ème</w:t>
      </w:r>
      <w:r w:rsidR="009A0D60" w:rsidRPr="005A55AB">
        <w:rPr>
          <w:rFonts w:ascii="Titillium Web" w:hAnsi="Titillium Web"/>
          <w:i/>
          <w:iCs/>
        </w:rPr>
        <w:t xml:space="preserve"> – </w:t>
      </w:r>
      <w:r w:rsidR="003645D1" w:rsidRPr="005A55AB">
        <w:rPr>
          <w:rFonts w:ascii="Titillium Web" w:hAnsi="Titillium Web"/>
          <w:i/>
          <w:iCs/>
        </w:rPr>
        <w:t>23 octobre</w:t>
      </w:r>
      <w:r w:rsidR="009A0D60" w:rsidRPr="005A55AB">
        <w:rPr>
          <w:rFonts w:ascii="Titillium Web" w:hAnsi="Titillium Web"/>
          <w:i/>
          <w:iCs/>
        </w:rPr>
        <w:t xml:space="preserve"> 2024</w:t>
      </w:r>
    </w:p>
    <w:p w14:paraId="5CE4ECFE" w14:textId="77777777" w:rsidR="00E2373A" w:rsidRPr="00E2373A" w:rsidRDefault="00E2373A" w:rsidP="00E2373A">
      <w:pPr>
        <w:pStyle w:val="Titre1"/>
      </w:pPr>
      <w:r w:rsidRPr="00E2373A">
        <w:t xml:space="preserve">Votre profil </w:t>
      </w:r>
    </w:p>
    <w:p w14:paraId="5564BF83" w14:textId="1982C638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>Prénom :</w:t>
      </w:r>
      <w:r w:rsidRPr="00E2373A">
        <w:rPr>
          <w:rFonts w:ascii="Titillium Web" w:hAnsi="Titillium Web" w:cs="Tahoma"/>
        </w:rPr>
        <w:tab/>
      </w:r>
    </w:p>
    <w:p w14:paraId="1513EC5E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Tél.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>Courriel :</w:t>
      </w:r>
    </w:p>
    <w:p w14:paraId="385F9B94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Date de prise en charge des fonctions de direction :</w:t>
      </w:r>
    </w:p>
    <w:p w14:paraId="46E056E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Y a-t-il un ou des modules de la formation qui ont particulièrement motivé votre inscription ? Si oui, lesquels ? </w:t>
      </w:r>
    </w:p>
    <w:p w14:paraId="2772C97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79A7A322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Quelles sont vos attentes de la formation ?</w:t>
      </w:r>
    </w:p>
    <w:p w14:paraId="2F2A4571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03B6BDB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Numéro de dossier Akto pour la prise en charge de votre formation : </w:t>
      </w:r>
    </w:p>
    <w:p w14:paraId="14990221" w14:textId="77777777" w:rsidR="00E2373A" w:rsidRPr="00E2373A" w:rsidRDefault="00E2373A" w:rsidP="00E2373A">
      <w:pPr>
        <w:pStyle w:val="Titre1"/>
      </w:pPr>
      <w:bookmarkStart w:id="0" w:name="_Hlk151043149"/>
      <w:r w:rsidRPr="00E2373A">
        <w:t xml:space="preserve">L’établissement que vous dirigez/dirigerez </w:t>
      </w:r>
    </w:p>
    <w:bookmarkEnd w:id="0"/>
    <w:p w14:paraId="4CF36E0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 et adresse de l’établissement : </w:t>
      </w:r>
    </w:p>
    <w:p w14:paraId="31CFD0D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0C8A9B1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Année (même approximative) de création de l’école :</w:t>
      </w:r>
    </w:p>
    <w:p w14:paraId="3C6CD843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Maternelle, élémentaire, collège et/ou lycée : </w:t>
      </w:r>
    </w:p>
    <w:p w14:paraId="36B15570" w14:textId="77777777" w:rsid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Nombre d’élèves : 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 xml:space="preserve">Nombre d’enseignants : </w:t>
      </w:r>
    </w:p>
    <w:p w14:paraId="30C51135" w14:textId="77777777" w:rsidR="002D6B17" w:rsidRPr="00E2373A" w:rsidRDefault="002D6B17" w:rsidP="00E2373A">
      <w:pPr>
        <w:spacing w:line="276" w:lineRule="auto"/>
        <w:rPr>
          <w:rFonts w:ascii="Titillium Web" w:hAnsi="Titillium Web" w:cs="Tahoma"/>
        </w:rPr>
      </w:pPr>
    </w:p>
    <w:p w14:paraId="4C276E06" w14:textId="77777777" w:rsidR="00E2373A" w:rsidRPr="00E2373A" w:rsidRDefault="00E2373A" w:rsidP="00E2373A">
      <w:pPr>
        <w:pStyle w:val="Titre1"/>
      </w:pPr>
      <w:r w:rsidRPr="00E2373A">
        <w:t>Votre positionnement :</w:t>
      </w:r>
    </w:p>
    <w:p w14:paraId="70BDC63F" w14:textId="7110A966" w:rsid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Etes-vous en charge </w:t>
      </w:r>
      <w:r w:rsidR="00706EEA">
        <w:rPr>
          <w:rFonts w:ascii="Titillium Web" w:hAnsi="Titillium Web" w:cs="Tahoma"/>
        </w:rPr>
        <w:t>de la pédag</w:t>
      </w:r>
      <w:r w:rsidR="0071148C">
        <w:rPr>
          <w:rFonts w:ascii="Titillium Web" w:hAnsi="Titillium Web" w:cs="Tahoma"/>
        </w:rPr>
        <w:t>ogie</w:t>
      </w:r>
      <w:r w:rsidRPr="00E2373A">
        <w:rPr>
          <w:rFonts w:ascii="Titillium Web" w:hAnsi="Titillium Web" w:cs="Tahoma"/>
        </w:rPr>
        <w:t xml:space="preserve"> ? </w:t>
      </w:r>
    </w:p>
    <w:p w14:paraId="028C1B6A" w14:textId="77777777" w:rsidR="00824208" w:rsidRPr="00E2373A" w:rsidRDefault="00824208" w:rsidP="00E2373A">
      <w:pPr>
        <w:spacing w:line="276" w:lineRule="auto"/>
        <w:rPr>
          <w:rFonts w:ascii="Titillium Web" w:hAnsi="Titillium Web" w:cs="Tahoma"/>
        </w:rPr>
      </w:pPr>
    </w:p>
    <w:p w14:paraId="20908E17" w14:textId="353CF4B6" w:rsidR="00E2373A" w:rsidRPr="00E2373A" w:rsidRDefault="00231A62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Eprouvez -vous </w:t>
      </w:r>
      <w:r w:rsidR="005A55AB">
        <w:rPr>
          <w:rFonts w:ascii="Titillium Web" w:hAnsi="Titillium Web" w:cs="Tahoma"/>
        </w:rPr>
        <w:t xml:space="preserve">ou appréhendez-vous </w:t>
      </w:r>
      <w:r>
        <w:rPr>
          <w:rFonts w:ascii="Titillium Web" w:hAnsi="Titillium Web" w:cs="Tahoma"/>
        </w:rPr>
        <w:t xml:space="preserve">des difficultés particulières dans un ou plusieurs des thèmes </w:t>
      </w:r>
      <w:r w:rsidR="00344BC2">
        <w:rPr>
          <w:rFonts w:ascii="Titillium Web" w:hAnsi="Titillium Web" w:cs="Tahoma"/>
        </w:rPr>
        <w:t>des</w:t>
      </w:r>
      <w:r>
        <w:rPr>
          <w:rFonts w:ascii="Titillium Web" w:hAnsi="Titillium Web" w:cs="Tahoma"/>
        </w:rPr>
        <w:t xml:space="preserve"> modules</w:t>
      </w:r>
      <w:r w:rsidR="00E2373A" w:rsidRPr="00E2373A">
        <w:rPr>
          <w:rFonts w:ascii="Titillium Web" w:hAnsi="Titillium Web" w:cs="Tahoma"/>
        </w:rPr>
        <w:t> ?</w:t>
      </w:r>
    </w:p>
    <w:p w14:paraId="64A7BAB5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sectPr w:rsidR="00E2373A" w:rsidRPr="00E2373A" w:rsidSect="00AD3EAC">
      <w:headerReference w:type="default" r:id="rId12"/>
      <w:footerReference w:type="default" r:id="rId13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3913C" w14:textId="77777777" w:rsidR="003D1922" w:rsidRDefault="003D1922" w:rsidP="00510669">
      <w:pPr>
        <w:spacing w:after="0" w:line="240" w:lineRule="auto"/>
      </w:pPr>
      <w:r>
        <w:separator/>
      </w:r>
    </w:p>
  </w:endnote>
  <w:endnote w:type="continuationSeparator" w:id="0">
    <w:p w14:paraId="11602036" w14:textId="77777777" w:rsidR="003D1922" w:rsidRDefault="003D1922" w:rsidP="0051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D9D39" w14:textId="77777777" w:rsidR="003D1922" w:rsidRDefault="003D1922" w:rsidP="00510669">
      <w:pPr>
        <w:spacing w:after="0" w:line="240" w:lineRule="auto"/>
      </w:pPr>
      <w:r>
        <w:separator/>
      </w:r>
    </w:p>
  </w:footnote>
  <w:footnote w:type="continuationSeparator" w:id="0">
    <w:p w14:paraId="317E9B80" w14:textId="77777777" w:rsidR="003D1922" w:rsidRDefault="003D1922" w:rsidP="0051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283DA9" id="Rectangle 1" o:spid="_x0000_s1026" style="position:absolute;margin-left:-34.5pt;margin-top:-20.3pt;width:594.4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C7085"/>
    <w:rsid w:val="000D10F8"/>
    <w:rsid w:val="000F78EA"/>
    <w:rsid w:val="001020C3"/>
    <w:rsid w:val="00185B77"/>
    <w:rsid w:val="001957AE"/>
    <w:rsid w:val="001A1B14"/>
    <w:rsid w:val="001F3E6E"/>
    <w:rsid w:val="00231A62"/>
    <w:rsid w:val="0023220E"/>
    <w:rsid w:val="00251A00"/>
    <w:rsid w:val="002861E8"/>
    <w:rsid w:val="002A3FF6"/>
    <w:rsid w:val="002A5EB7"/>
    <w:rsid w:val="002D6B17"/>
    <w:rsid w:val="002F6ED1"/>
    <w:rsid w:val="00320EBD"/>
    <w:rsid w:val="00335D94"/>
    <w:rsid w:val="00344BC2"/>
    <w:rsid w:val="00357286"/>
    <w:rsid w:val="003645D1"/>
    <w:rsid w:val="0038624C"/>
    <w:rsid w:val="003954BB"/>
    <w:rsid w:val="003977C2"/>
    <w:rsid w:val="003979D8"/>
    <w:rsid w:val="003B50A5"/>
    <w:rsid w:val="003C301A"/>
    <w:rsid w:val="003D0D58"/>
    <w:rsid w:val="003D1922"/>
    <w:rsid w:val="003E0C8C"/>
    <w:rsid w:val="003F3089"/>
    <w:rsid w:val="003F51B1"/>
    <w:rsid w:val="00433E5E"/>
    <w:rsid w:val="004419F0"/>
    <w:rsid w:val="0044413B"/>
    <w:rsid w:val="004521AB"/>
    <w:rsid w:val="00452796"/>
    <w:rsid w:val="00463D25"/>
    <w:rsid w:val="00495038"/>
    <w:rsid w:val="004A2B2D"/>
    <w:rsid w:val="004B28A0"/>
    <w:rsid w:val="004D0CA8"/>
    <w:rsid w:val="004F232D"/>
    <w:rsid w:val="00510669"/>
    <w:rsid w:val="00517CB9"/>
    <w:rsid w:val="005620B9"/>
    <w:rsid w:val="00580F6B"/>
    <w:rsid w:val="00591BDF"/>
    <w:rsid w:val="00594F4C"/>
    <w:rsid w:val="005A55AB"/>
    <w:rsid w:val="005E3635"/>
    <w:rsid w:val="005E6A91"/>
    <w:rsid w:val="00600588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06EEA"/>
    <w:rsid w:val="0071148C"/>
    <w:rsid w:val="00725FC4"/>
    <w:rsid w:val="0077222D"/>
    <w:rsid w:val="007754BD"/>
    <w:rsid w:val="007852F4"/>
    <w:rsid w:val="00790E4F"/>
    <w:rsid w:val="00796439"/>
    <w:rsid w:val="007C0DC8"/>
    <w:rsid w:val="007D7339"/>
    <w:rsid w:val="007F54EB"/>
    <w:rsid w:val="0080622B"/>
    <w:rsid w:val="00820AB6"/>
    <w:rsid w:val="00824208"/>
    <w:rsid w:val="00830912"/>
    <w:rsid w:val="008459CF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62C2D"/>
    <w:rsid w:val="00962D17"/>
    <w:rsid w:val="009653D5"/>
    <w:rsid w:val="0098261F"/>
    <w:rsid w:val="00986A35"/>
    <w:rsid w:val="0099168F"/>
    <w:rsid w:val="009A0D60"/>
    <w:rsid w:val="009D4004"/>
    <w:rsid w:val="00A76FD3"/>
    <w:rsid w:val="00A83240"/>
    <w:rsid w:val="00A850B2"/>
    <w:rsid w:val="00AA2C3D"/>
    <w:rsid w:val="00AA3543"/>
    <w:rsid w:val="00AD3EAC"/>
    <w:rsid w:val="00AD7358"/>
    <w:rsid w:val="00B14614"/>
    <w:rsid w:val="00B279E6"/>
    <w:rsid w:val="00B31C66"/>
    <w:rsid w:val="00B41E40"/>
    <w:rsid w:val="00B44CF1"/>
    <w:rsid w:val="00B66C3F"/>
    <w:rsid w:val="00B82115"/>
    <w:rsid w:val="00BD0D3E"/>
    <w:rsid w:val="00BE03AA"/>
    <w:rsid w:val="00C02CA2"/>
    <w:rsid w:val="00C20CA5"/>
    <w:rsid w:val="00C24E82"/>
    <w:rsid w:val="00C308D2"/>
    <w:rsid w:val="00C34814"/>
    <w:rsid w:val="00C43E92"/>
    <w:rsid w:val="00CD4342"/>
    <w:rsid w:val="00CE26F1"/>
    <w:rsid w:val="00CF14C5"/>
    <w:rsid w:val="00D3530D"/>
    <w:rsid w:val="00D573BC"/>
    <w:rsid w:val="00D57404"/>
    <w:rsid w:val="00D67DC9"/>
    <w:rsid w:val="00D70BAD"/>
    <w:rsid w:val="00DB0F60"/>
    <w:rsid w:val="00DD509B"/>
    <w:rsid w:val="00DE14EC"/>
    <w:rsid w:val="00E10387"/>
    <w:rsid w:val="00E2373A"/>
    <w:rsid w:val="00E30D2F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44BF"/>
    <w:rsid w:val="00FC1CC3"/>
    <w:rsid w:val="00FE5FBF"/>
    <w:rsid w:val="00FE654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373A"/>
    <w:pPr>
      <w:spacing w:before="240" w:after="0" w:line="276" w:lineRule="auto"/>
      <w:outlineLvl w:val="0"/>
    </w:pPr>
    <w:rPr>
      <w:rFonts w:ascii="Titillium Web" w:hAnsi="Titillium Web" w:cs="Tahoma"/>
      <w:b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373A"/>
    <w:rPr>
      <w:rFonts w:ascii="Titillium Web" w:hAnsi="Titillium Web" w:cs="Tahoma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_x00e7_u xmlns="ded91b84-22c1-4b41-91a4-67a18e2e6fc9" xsi:nil="true"/>
    <TaxCatchAll xmlns="fbe6208e-470a-4dd7-8eca-90d6062397e7" xsi:nil="true"/>
    <Emplacement xmlns="ded91b84-22c1-4b41-91a4-67a18e2e6fc9" xsi:nil="true"/>
    <lcf76f155ced4ddcb4097134ff3c332f xmlns="ded91b84-22c1-4b41-91a4-67a18e2e6fc9">
      <Terms xmlns="http://schemas.microsoft.com/office/infopath/2007/PartnerControls"/>
    </lcf76f155ced4ddcb4097134ff3c332f>
    <ttt xmlns="ded91b84-22c1-4b41-91a4-67a18e2e6fc9">
      <Url xsi:nil="true"/>
      <Description xsi:nil="true"/>
    </tt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5A9648ADF648AEEAF760E9B3D62C" ma:contentTypeVersion="25" ma:contentTypeDescription="Crée un document." ma:contentTypeScope="" ma:versionID="3bab001a39b641aa5b2e40d72462349e">
  <xsd:schema xmlns:xsd="http://www.w3.org/2001/XMLSchema" xmlns:xs="http://www.w3.org/2001/XMLSchema" xmlns:p="http://schemas.microsoft.com/office/2006/metadata/properties" xmlns:ns2="ded91b84-22c1-4b41-91a4-67a18e2e6fc9" xmlns:ns3="fbe6208e-470a-4dd7-8eca-90d6062397e7" targetNamespace="http://schemas.microsoft.com/office/2006/metadata/properties" ma:root="true" ma:fieldsID="9788eebbfe019dc593baa400bea66cb8" ns2:_="" ns3:_="">
    <xsd:import namespace="ded91b84-22c1-4b41-91a4-67a18e2e6fc9"/>
    <xsd:import namespace="fbe6208e-470a-4dd7-8eca-90d6062397e7"/>
    <xsd:element name="properties">
      <xsd:complexType>
        <xsd:sequence>
          <xsd:element name="documentManagement">
            <xsd:complexType>
              <xsd:all>
                <xsd:element ref="ns2:Emplacement" minOccurs="0"/>
                <xsd:element ref="ns2:Aper_x00e7_u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666b814-7a75-4137-8009-62db82955e6dCountryOrRegion" minOccurs="0"/>
                <xsd:element ref="ns2:f666b814-7a75-4137-8009-62db82955e6dState" minOccurs="0"/>
                <xsd:element ref="ns2:f666b814-7a75-4137-8009-62db82955e6dCity" minOccurs="0"/>
                <xsd:element ref="ns2:f666b814-7a75-4137-8009-62db82955e6dPostalCode" minOccurs="0"/>
                <xsd:element ref="ns2:f666b814-7a75-4137-8009-62db82955e6dStreet" minOccurs="0"/>
                <xsd:element ref="ns2:f666b814-7a75-4137-8009-62db82955e6dGeoLoc" minOccurs="0"/>
                <xsd:element ref="ns2:f666b814-7a75-4137-8009-62db82955e6dDispName" minOccurs="0"/>
                <xsd:element ref="ns2:t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1b84-22c1-4b41-91a4-67a18e2e6fc9" elementFormDefault="qualified">
    <xsd:import namespace="http://schemas.microsoft.com/office/2006/documentManagement/types"/>
    <xsd:import namespace="http://schemas.microsoft.com/office/infopath/2007/PartnerControls"/>
    <xsd:element name="Emplacement" ma:index="3" nillable="true" ma:displayName="Emplacement" ma:format="Dropdown" ma:internalName="Emplacement" ma:readOnly="false">
      <xsd:simpleType>
        <xsd:restriction base="dms:Unknown"/>
      </xsd:simpleType>
    </xsd:element>
    <xsd:element name="Aper_x00e7_u" ma:index="4" nillable="true" ma:displayName="Aperçu" ma:format="Thumbnail" ma:internalName="Aper_x00e7_u" ma:readOnly="false">
      <xsd:simpleType>
        <xsd:restriction base="dms:Unknow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bbb474-c0d6-449d-a431-c4bc08eb8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f666b814-7a75-4137-8009-62db82955e6dCountryOrRegion" ma:index="21" nillable="true" ma:displayName="Emplacement : Pays/région" ma:hidden="true" ma:internalName="CountryOrRegion" ma:readOnly="true">
      <xsd:simpleType>
        <xsd:restriction base="dms:Text"/>
      </xsd:simpleType>
    </xsd:element>
    <xsd:element name="f666b814-7a75-4137-8009-62db82955e6dState" ma:index="22" nillable="true" ma:displayName="Emplacement : État" ma:hidden="true" ma:internalName="State" ma:readOnly="true">
      <xsd:simpleType>
        <xsd:restriction base="dms:Text"/>
      </xsd:simpleType>
    </xsd:element>
    <xsd:element name="f666b814-7a75-4137-8009-62db82955e6dCity" ma:index="23" nillable="true" ma:displayName="Emplacement : Ville" ma:hidden="true" ma:internalName="City" ma:readOnly="true">
      <xsd:simpleType>
        <xsd:restriction base="dms:Text"/>
      </xsd:simpleType>
    </xsd:element>
    <xsd:element name="f666b814-7a75-4137-8009-62db82955e6dPostalCode" ma:index="24" nillable="true" ma:displayName="Emplacement : Code postal" ma:hidden="true" ma:internalName="PostalCode" ma:readOnly="true">
      <xsd:simpleType>
        <xsd:restriction base="dms:Text"/>
      </xsd:simpleType>
    </xsd:element>
    <xsd:element name="f666b814-7a75-4137-8009-62db82955e6dStreet" ma:index="25" nillable="true" ma:displayName="Emplacement : Rue" ma:hidden="true" ma:internalName="Street" ma:readOnly="true">
      <xsd:simpleType>
        <xsd:restriction base="dms:Text"/>
      </xsd:simpleType>
    </xsd:element>
    <xsd:element name="f666b814-7a75-4137-8009-62db82955e6dGeoLoc" ma:index="26" nillable="true" ma:displayName="Emplacement : Coordonnées" ma:hidden="true" ma:internalName="GeoLoc" ma:readOnly="true">
      <xsd:simpleType>
        <xsd:restriction base="dms:Unknown"/>
      </xsd:simpleType>
    </xsd:element>
    <xsd:element name="f666b814-7a75-4137-8009-62db82955e6dDispName" ma:index="27" nillable="true" ma:displayName="Emplacement : nom" ma:hidden="true" ma:internalName="DispName" ma:readOnly="true">
      <xsd:simpleType>
        <xsd:restriction base="dms:Text"/>
      </xsd:simpleType>
    </xsd:element>
    <xsd:element name="ttt" ma:index="29" nillable="true" ma:displayName="ttt" ma:format="Image" ma:hidden="true" ma:internalName="tt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08e-470a-4dd7-8eca-90d6062397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df1c9e-9718-42e9-b878-a489e43659d2}" ma:internalName="TaxCatchAll" ma:readOnly="false" ma:showField="CatchAllData" ma:web="fbe6208e-470a-4dd7-8eca-90d60623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E295A-7B2E-4756-A0AC-BB8C87B08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5BDA5-2A68-4ABB-B4CD-9A3982D7AD48}"/>
</file>

<file path=customXml/itemProps4.xml><?xml version="1.0" encoding="utf-8"?>
<ds:datastoreItem xmlns:ds="http://schemas.openxmlformats.org/officeDocument/2006/customXml" ds:itemID="{836C0954-1645-4E72-80A2-76463F6A5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Titiane SALLERON</cp:lastModifiedBy>
  <cp:revision>3</cp:revision>
  <cp:lastPrinted>2022-12-09T17:05:00Z</cp:lastPrinted>
  <dcterms:created xsi:type="dcterms:W3CDTF">2024-09-13T13:39:00Z</dcterms:created>
  <dcterms:modified xsi:type="dcterms:W3CDTF">2024-09-13T13:40:00Z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0x010100D56C5A9648ADF648AEEAF760E9B3D62C</vt:lpwstr>
  </property>
</Properties>
</file>